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D5595" w14:textId="16D11AE1" w:rsidR="001208EE" w:rsidRDefault="00395591" w:rsidP="001208EE">
      <w:pPr>
        <w:pStyle w:val="Ttulo1"/>
        <w:jc w:val="both"/>
      </w:pPr>
      <w:r>
        <w:rPr>
          <w:noProof/>
        </w:rPr>
        <mc:AlternateContent>
          <mc:Choice Requires="wps">
            <w:drawing>
              <wp:anchor distT="0" distB="0" distL="114300" distR="114300" simplePos="0" relativeHeight="251659264" behindDoc="0" locked="0" layoutInCell="1" allowOverlap="1" wp14:anchorId="3843634A" wp14:editId="7D3F910C">
                <wp:simplePos x="0" y="0"/>
                <wp:positionH relativeFrom="column">
                  <wp:posOffset>5110700</wp:posOffset>
                </wp:positionH>
                <wp:positionV relativeFrom="paragraph">
                  <wp:posOffset>-437823</wp:posOffset>
                </wp:positionV>
                <wp:extent cx="934871" cy="784747"/>
                <wp:effectExtent l="38100" t="19050" r="55880" b="34925"/>
                <wp:wrapNone/>
                <wp:docPr id="1" name="Estrella: 5 puntas 1"/>
                <wp:cNvGraphicFramePr/>
                <a:graphic xmlns:a="http://schemas.openxmlformats.org/drawingml/2006/main">
                  <a:graphicData uri="http://schemas.microsoft.com/office/word/2010/wordprocessingShape">
                    <wps:wsp>
                      <wps:cNvSpPr/>
                      <wps:spPr>
                        <a:xfrm>
                          <a:off x="0" y="0"/>
                          <a:ext cx="934871" cy="784747"/>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61413" id="Estrella: 5 puntas 1" o:spid="_x0000_s1026" style="position:absolute;margin-left:402.4pt;margin-top:-34.45pt;width:73.6pt;height:6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34871,784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" path="m1,299746r357090,2l467436,,577780,299748r357090,-2l645977,484998,756326,784745,467436,599489,178545,784745,288894,484998,1,299746xe" fillcolor="#4472c4 [3204]" strokecolor="#1f3763 [1604]" strokeweight="1pt">
                <v:stroke joinstyle="miter"/>
                <v:path arrowok="t" o:connecttype="custom" o:connectlocs="1,299746;357091,299748;467436,0;577780,299748;934870,299746;645977,484998;756326,784745;467436,599489;178545,784745;288894,484998;1,299746" o:connectangles="0,0,0,0,0,0,0,0,0,0,0"/>
              </v:shape>
            </w:pict>
          </mc:Fallback>
        </mc:AlternateContent>
      </w:r>
      <w:r w:rsidR="001208EE">
        <w:t>MICROSOFT OFFICE</w:t>
      </w:r>
    </w:p>
    <w:p w14:paraId="42BC78EC" w14:textId="61973391" w:rsidR="001208EE" w:rsidRPr="001208EE" w:rsidRDefault="001208EE" w:rsidP="001208EE">
      <w:pPr>
        <w:jc w:val="both"/>
      </w:pPr>
      <w:r w:rsidRPr="001208EE">
        <w:t xml:space="preserve">Microsoft Office es una suite ofimática de aplicaciones para computadoras de escritorio, servidores y servicios para los sistemas operativos Microsoft Windows, Mac OS X, iOS, Android y Linux. La última versión es </w:t>
      </w:r>
      <w:hyperlink r:id="rId4" w:history="1">
        <w:r w:rsidRPr="001208EE">
          <w:rPr>
            <w:rStyle w:val="Hipervnculo"/>
          </w:rPr>
          <w:t>Microsoft Office 2021</w:t>
        </w:r>
      </w:hyperlink>
      <w:r w:rsidRPr="001208EE">
        <w:t>.</w:t>
      </w:r>
    </w:p>
    <w:p w14:paraId="67E952E5" w14:textId="02FFBABA" w:rsidR="001208EE" w:rsidRDefault="001208EE" w:rsidP="001208EE">
      <w:pPr>
        <w:jc w:val="both"/>
      </w:pPr>
      <w:r w:rsidRPr="001208EE">
        <w:t xml:space="preserve">Microsoft Office fue lanzado por Microsoft el 1 de agosto de 1989 para Apple Macintosh,  seguido más tarde por una versión para Windows, en 1990.  La primera versión de Office contenía Microsoft Word, Microsoft Excel y </w:t>
      </w:r>
      <w:hyperlink r:id="rId5" w:history="1">
        <w:r w:rsidRPr="001208EE">
          <w:rPr>
            <w:rStyle w:val="Hipervnculo"/>
          </w:rPr>
          <w:t>Microsoft PowerPoint</w:t>
        </w:r>
      </w:hyperlink>
      <w:r w:rsidRPr="001208EE">
        <w:t>. Además, una versión "Pro" (profesional) de Office incluía Microsoft Access. Con el tiempo, las aplicaciones de Office han crecido sustancialmente y de forma más estrecha con características compartidas, como un corrector ortográfico común, la integración de datos OLE y el lenguaje de secuencias de comandos de Microsoft, Visual Basic para aplicaciones. Microsoft también posiciona Office como una plataforma de desarrollo para software de línea de negocios, bajo la marca de Office Business Applications (aplicaciones empresariales de Office u OBA por sus siglas en inglés).</w:t>
      </w:r>
    </w:p>
    <w:p w14:paraId="304598CF" w14:textId="00A2281B" w:rsidR="001208EE" w:rsidRDefault="001208EE" w:rsidP="001208EE">
      <w:pPr>
        <w:pStyle w:val="Ttulo2"/>
      </w:pPr>
      <w:r>
        <w:t>MICROSOFT WORD</w:t>
      </w:r>
    </w:p>
    <w:p w14:paraId="33EA34C9" w14:textId="45C86DFA" w:rsidR="001208EE" w:rsidRPr="001208EE" w:rsidRDefault="001208EE" w:rsidP="001208EE">
      <w:pPr>
        <w:jc w:val="both"/>
      </w:pPr>
      <w:r w:rsidRPr="001208EE">
        <w:t xml:space="preserve">Microsoft Word es un software de procesamiento o tratamiento de textos. Lo creó Microsoft y está integrado por defecto en el paquete de Microsoft Office1, así como Microsoft PowerPoint, Microsoft Excel, Microsoft OneNote y </w:t>
      </w:r>
      <w:hyperlink r:id="rId6" w:history="1">
        <w:r w:rsidRPr="001208EE">
          <w:rPr>
            <w:rStyle w:val="Hipervnculo"/>
          </w:rPr>
          <w:t>Microsoft Outlook</w:t>
        </w:r>
      </w:hyperlink>
      <w:r w:rsidRPr="001208EE">
        <w:t>. Gracias a Office Online, estos también son accesibles a través de un navegador web como aplicación basada en la web. También están disponibles como aplicaciones móviles en Android y iOS y como aplicación de escritorio para Windows y Mac.</w:t>
      </w:r>
    </w:p>
    <w:p w14:paraId="6291EB00" w14:textId="77777777" w:rsidR="001208EE" w:rsidRDefault="001208EE" w:rsidP="001208EE">
      <w:pPr>
        <w:jc w:val="both"/>
      </w:pPr>
      <w:r w:rsidRPr="001208EE">
        <w:t xml:space="preserve">Originalmente, fue desarrollado por Charles Simonyi para el computador de IBM, con el sistema operativo DOS, en 1981. Se programaron versiones posteriores para muchas otras plataformas, incluidas las computadoras IBM, que funcionaban con el sistema MS-DOS (1983). Es un componente de la suite ofimática Microsoft Office; también se vende de forma independiente y está incluido en la suite de Microsoft Works. </w:t>
      </w:r>
    </w:p>
    <w:p w14:paraId="23637A80" w14:textId="4E09A1D3" w:rsidR="001208EE" w:rsidRDefault="001208EE" w:rsidP="001208EE">
      <w:pPr>
        <w:pStyle w:val="Ttulo2"/>
        <w:jc w:val="both"/>
      </w:pPr>
      <w:r>
        <w:t>MICROSOFT EXCEL</w:t>
      </w:r>
    </w:p>
    <w:p w14:paraId="4C042F53" w14:textId="77777777" w:rsidR="001208EE" w:rsidRDefault="001208EE" w:rsidP="001208EE">
      <w:pPr>
        <w:jc w:val="both"/>
      </w:pPr>
      <w:r>
        <w:t xml:space="preserve">Microsoft Excel es una hoja de cálculo desarrollada por Microsoft para Windows, macOS, Android </w:t>
      </w:r>
      <w:proofErr w:type="gramStart"/>
      <w:r>
        <w:t>e</w:t>
      </w:r>
      <w:proofErr w:type="gramEnd"/>
      <w:r>
        <w:t xml:space="preserve"> iOS.</w:t>
      </w:r>
    </w:p>
    <w:p w14:paraId="40C1D7A4" w14:textId="0E114CF8" w:rsidR="001208EE" w:rsidRPr="001208EE" w:rsidRDefault="001208EE" w:rsidP="001208EE">
      <w:pPr>
        <w:jc w:val="both"/>
      </w:pPr>
      <w:r>
        <w:t>Cuenta con cálculo, gráficas, tablas calculares y un lenguaje de programación macro llamado Visual Basic para aplicaciones. Ha sido una hoja de cálculo muy aplicada para estas plataformas, especialmente desde la versión 5 en 1993, y ha reemplazado a Lotus 1-2-3 como el estándar de la industria para las hojas de cálculo. Excel forma parte de la suite de software Microsoft Office.</w:t>
      </w:r>
    </w:p>
    <w:p w14:paraId="40374F67" w14:textId="77777777" w:rsidR="001208EE" w:rsidRDefault="001208EE" w:rsidP="001208EE">
      <w:pPr>
        <w:jc w:val="both"/>
      </w:pPr>
    </w:p>
    <w:sectPr w:rsidR="001208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8EE"/>
    <w:rsid w:val="00100B5D"/>
    <w:rsid w:val="001208EE"/>
    <w:rsid w:val="002D0A8A"/>
    <w:rsid w:val="00395591"/>
    <w:rsid w:val="00423FD3"/>
    <w:rsid w:val="00F5073C"/>
    <w:rsid w:val="00F779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93E50"/>
  <w15:chartTrackingRefBased/>
  <w15:docId w15:val="{8253AEC7-FD8B-4C96-B3DC-093D2543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208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1208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208EE"/>
    <w:rPr>
      <w:color w:val="0563C1" w:themeColor="hyperlink"/>
      <w:u w:val="single"/>
    </w:rPr>
  </w:style>
  <w:style w:type="character" w:styleId="Mencinsinresolver">
    <w:name w:val="Unresolved Mention"/>
    <w:basedOn w:val="Fuentedeprrafopredeter"/>
    <w:uiPriority w:val="99"/>
    <w:semiHidden/>
    <w:unhideWhenUsed/>
    <w:rsid w:val="001208EE"/>
    <w:rPr>
      <w:color w:val="605E5C"/>
      <w:shd w:val="clear" w:color="auto" w:fill="E1DFDD"/>
    </w:rPr>
  </w:style>
  <w:style w:type="character" w:customStyle="1" w:styleId="Ttulo1Car">
    <w:name w:val="Título 1 Car"/>
    <w:basedOn w:val="Fuentedeprrafopredeter"/>
    <w:link w:val="Ttulo1"/>
    <w:uiPriority w:val="9"/>
    <w:rsid w:val="001208EE"/>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1208E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338979">
      <w:bodyDiv w:val="1"/>
      <w:marLeft w:val="0"/>
      <w:marRight w:val="0"/>
      <w:marTop w:val="0"/>
      <w:marBottom w:val="0"/>
      <w:divBdr>
        <w:top w:val="none" w:sz="0" w:space="0" w:color="auto"/>
        <w:left w:val="none" w:sz="0" w:space="0" w:color="auto"/>
        <w:bottom w:val="none" w:sz="0" w:space="0" w:color="auto"/>
        <w:right w:val="none" w:sz="0" w:space="0" w:color="auto"/>
      </w:divBdr>
    </w:div>
    <w:div w:id="818807397">
      <w:bodyDiv w:val="1"/>
      <w:marLeft w:val="0"/>
      <w:marRight w:val="0"/>
      <w:marTop w:val="0"/>
      <w:marBottom w:val="0"/>
      <w:divBdr>
        <w:top w:val="none" w:sz="0" w:space="0" w:color="auto"/>
        <w:left w:val="none" w:sz="0" w:space="0" w:color="auto"/>
        <w:bottom w:val="none" w:sz="0" w:space="0" w:color="auto"/>
        <w:right w:val="none" w:sz="0" w:space="0" w:color="auto"/>
      </w:divBdr>
    </w:div>
    <w:div w:id="1628584110">
      <w:bodyDiv w:val="1"/>
      <w:marLeft w:val="0"/>
      <w:marRight w:val="0"/>
      <w:marTop w:val="0"/>
      <w:marBottom w:val="0"/>
      <w:divBdr>
        <w:top w:val="none" w:sz="0" w:space="0" w:color="auto"/>
        <w:left w:val="none" w:sz="0" w:space="0" w:color="auto"/>
        <w:bottom w:val="none" w:sz="0" w:space="0" w:color="auto"/>
        <w:right w:val="none" w:sz="0" w:space="0" w:color="auto"/>
      </w:divBdr>
    </w:div>
    <w:div w:id="188228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wikipedia.org/wiki/Microsoft_Outlook" TargetMode="External"/><Relationship Id="rId5" Type="http://schemas.openxmlformats.org/officeDocument/2006/relationships/hyperlink" Target="https://es.wikipedia.org/wiki/Microsoft_PowerPoint" TargetMode="External"/><Relationship Id="rId4" Type="http://schemas.openxmlformats.org/officeDocument/2006/relationships/hyperlink" Target="https://es.wikipedia.org/wiki/Microsoft_Office_202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412</Words>
  <Characters>2267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Opofimatica</dc:creator>
  <cp:keywords/>
  <dc:description/>
  <cp:lastModifiedBy>Jorge Opofimatica</cp:lastModifiedBy>
  <cp:revision>3</cp:revision>
  <dcterms:created xsi:type="dcterms:W3CDTF">2022-07-14T15:24:00Z</dcterms:created>
  <dcterms:modified xsi:type="dcterms:W3CDTF">2022-07-14T16:07:00Z</dcterms:modified>
</cp:coreProperties>
</file>